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28E9" w14:textId="1F3F1EB7" w:rsidR="000513AC" w:rsidRDefault="000513AC" w:rsidP="000513AC"/>
    <w:p w14:paraId="22CB175F" w14:textId="448A1C9B" w:rsidR="000513AC" w:rsidRPr="00F975CC" w:rsidRDefault="00962C6F" w:rsidP="000513A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法　人　等　概　要　書</w:t>
      </w:r>
    </w:p>
    <w:tbl>
      <w:tblPr>
        <w:tblStyle w:val="a7"/>
        <w:tblW w:w="9536" w:type="dxa"/>
        <w:tblLook w:val="04A0" w:firstRow="1" w:lastRow="0" w:firstColumn="1" w:lastColumn="0" w:noHBand="0" w:noVBand="1"/>
      </w:tblPr>
      <w:tblGrid>
        <w:gridCol w:w="2496"/>
        <w:gridCol w:w="7040"/>
      </w:tblGrid>
      <w:tr w:rsidR="00962C6F" w14:paraId="427A3495" w14:textId="77777777" w:rsidTr="00962C6F">
        <w:trPr>
          <w:trHeight w:val="402"/>
        </w:trPr>
        <w:tc>
          <w:tcPr>
            <w:tcW w:w="2496" w:type="dxa"/>
            <w:vAlign w:val="center"/>
          </w:tcPr>
          <w:p w14:paraId="5E1EA139" w14:textId="0FB6CD46" w:rsidR="00962C6F" w:rsidRDefault="00962C6F" w:rsidP="00962C6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40" w:type="dxa"/>
            <w:vAlign w:val="center"/>
          </w:tcPr>
          <w:p w14:paraId="581BEDAF" w14:textId="2DBA7DDD" w:rsidR="00962C6F" w:rsidRDefault="00962C6F" w:rsidP="00962C6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962C6F" w14:paraId="101F0FC6" w14:textId="77777777" w:rsidTr="00962C6F">
        <w:trPr>
          <w:trHeight w:val="1314"/>
        </w:trPr>
        <w:tc>
          <w:tcPr>
            <w:tcW w:w="2496" w:type="dxa"/>
            <w:vAlign w:val="center"/>
          </w:tcPr>
          <w:p w14:paraId="65400215" w14:textId="7A3C2A9C" w:rsidR="00962C6F" w:rsidRDefault="00962C6F" w:rsidP="00962C6F">
            <w:r>
              <w:rPr>
                <w:rFonts w:hint="eastAsia"/>
              </w:rPr>
              <w:t>商号又は内容</w:t>
            </w:r>
          </w:p>
        </w:tc>
        <w:tc>
          <w:tcPr>
            <w:tcW w:w="7040" w:type="dxa"/>
            <w:vAlign w:val="center"/>
          </w:tcPr>
          <w:p w14:paraId="639CC42E" w14:textId="77777777" w:rsidR="00962C6F" w:rsidRDefault="00962C6F" w:rsidP="00962C6F"/>
        </w:tc>
      </w:tr>
      <w:tr w:rsidR="00962C6F" w14:paraId="02597F35" w14:textId="77777777" w:rsidTr="00962C6F">
        <w:trPr>
          <w:trHeight w:val="1314"/>
        </w:trPr>
        <w:tc>
          <w:tcPr>
            <w:tcW w:w="2496" w:type="dxa"/>
            <w:vAlign w:val="center"/>
          </w:tcPr>
          <w:p w14:paraId="407C9381" w14:textId="3C081435" w:rsidR="00962C6F" w:rsidRDefault="00962C6F" w:rsidP="00962C6F">
            <w:r>
              <w:rPr>
                <w:rFonts w:hint="eastAsia"/>
              </w:rPr>
              <w:t>代表者氏名</w:t>
            </w:r>
          </w:p>
        </w:tc>
        <w:tc>
          <w:tcPr>
            <w:tcW w:w="7040" w:type="dxa"/>
            <w:vAlign w:val="center"/>
          </w:tcPr>
          <w:p w14:paraId="06338A9E" w14:textId="77777777" w:rsidR="00962C6F" w:rsidRDefault="00962C6F" w:rsidP="00962C6F"/>
        </w:tc>
      </w:tr>
      <w:tr w:rsidR="00962C6F" w14:paraId="33770394" w14:textId="77777777" w:rsidTr="00962C6F">
        <w:trPr>
          <w:trHeight w:val="1314"/>
        </w:trPr>
        <w:tc>
          <w:tcPr>
            <w:tcW w:w="2496" w:type="dxa"/>
            <w:vAlign w:val="center"/>
          </w:tcPr>
          <w:p w14:paraId="72004081" w14:textId="5C63C39A" w:rsidR="00962C6F" w:rsidRDefault="00962C6F" w:rsidP="00962C6F">
            <w:r>
              <w:rPr>
                <w:rFonts w:hint="eastAsia"/>
              </w:rPr>
              <w:t>設立年月日</w:t>
            </w:r>
          </w:p>
        </w:tc>
        <w:tc>
          <w:tcPr>
            <w:tcW w:w="7040" w:type="dxa"/>
            <w:vAlign w:val="center"/>
          </w:tcPr>
          <w:p w14:paraId="0EB7925F" w14:textId="77777777" w:rsidR="00962C6F" w:rsidRDefault="00962C6F" w:rsidP="00962C6F"/>
        </w:tc>
      </w:tr>
      <w:tr w:rsidR="00962C6F" w14:paraId="0C68CA43" w14:textId="77777777" w:rsidTr="00962C6F">
        <w:trPr>
          <w:trHeight w:val="1314"/>
        </w:trPr>
        <w:tc>
          <w:tcPr>
            <w:tcW w:w="2496" w:type="dxa"/>
            <w:vAlign w:val="center"/>
          </w:tcPr>
          <w:p w14:paraId="128BF187" w14:textId="6F5295FB" w:rsidR="00962C6F" w:rsidRDefault="00962C6F" w:rsidP="00962C6F">
            <w:r>
              <w:rPr>
                <w:rFonts w:hint="eastAsia"/>
              </w:rPr>
              <w:t>本社所在地</w:t>
            </w:r>
          </w:p>
        </w:tc>
        <w:tc>
          <w:tcPr>
            <w:tcW w:w="7040" w:type="dxa"/>
            <w:vAlign w:val="center"/>
          </w:tcPr>
          <w:p w14:paraId="1DBD90CD" w14:textId="77777777" w:rsidR="00962C6F" w:rsidRDefault="00962C6F" w:rsidP="00962C6F"/>
        </w:tc>
      </w:tr>
      <w:tr w:rsidR="00962C6F" w14:paraId="33DC220F" w14:textId="77777777" w:rsidTr="00962C6F">
        <w:trPr>
          <w:trHeight w:val="1314"/>
        </w:trPr>
        <w:tc>
          <w:tcPr>
            <w:tcW w:w="2496" w:type="dxa"/>
            <w:vAlign w:val="center"/>
          </w:tcPr>
          <w:p w14:paraId="3063227E" w14:textId="5F647415" w:rsidR="00962C6F" w:rsidRDefault="00962C6F" w:rsidP="00962C6F">
            <w:r>
              <w:rPr>
                <w:rFonts w:hint="eastAsia"/>
              </w:rPr>
              <w:t>国内事業所数</w:t>
            </w:r>
          </w:p>
        </w:tc>
        <w:tc>
          <w:tcPr>
            <w:tcW w:w="7040" w:type="dxa"/>
            <w:vAlign w:val="center"/>
          </w:tcPr>
          <w:p w14:paraId="662EFE3C" w14:textId="77777777" w:rsidR="00962C6F" w:rsidRDefault="00962C6F" w:rsidP="00962C6F"/>
        </w:tc>
      </w:tr>
      <w:tr w:rsidR="00962C6F" w14:paraId="6A93B654" w14:textId="77777777" w:rsidTr="00962C6F">
        <w:trPr>
          <w:trHeight w:val="1314"/>
        </w:trPr>
        <w:tc>
          <w:tcPr>
            <w:tcW w:w="2496" w:type="dxa"/>
            <w:vAlign w:val="center"/>
          </w:tcPr>
          <w:p w14:paraId="4A826C8F" w14:textId="3AFFEB1C" w:rsidR="00962C6F" w:rsidRDefault="00962C6F" w:rsidP="00962C6F">
            <w:r>
              <w:rPr>
                <w:rFonts w:hint="eastAsia"/>
              </w:rPr>
              <w:t>直近年度決算（売上）</w:t>
            </w:r>
          </w:p>
        </w:tc>
        <w:tc>
          <w:tcPr>
            <w:tcW w:w="7040" w:type="dxa"/>
            <w:vAlign w:val="center"/>
          </w:tcPr>
          <w:p w14:paraId="088B7EFF" w14:textId="77777777" w:rsidR="00962C6F" w:rsidRDefault="00962C6F" w:rsidP="00962C6F"/>
        </w:tc>
      </w:tr>
      <w:tr w:rsidR="00962C6F" w14:paraId="0B3B912B" w14:textId="77777777" w:rsidTr="00962C6F">
        <w:trPr>
          <w:trHeight w:val="1314"/>
        </w:trPr>
        <w:tc>
          <w:tcPr>
            <w:tcW w:w="2496" w:type="dxa"/>
            <w:vAlign w:val="center"/>
          </w:tcPr>
          <w:p w14:paraId="558CE7CF" w14:textId="5674CA14" w:rsidR="00962C6F" w:rsidRDefault="00962C6F" w:rsidP="00962C6F">
            <w:r>
              <w:rPr>
                <w:rFonts w:hint="eastAsia"/>
              </w:rPr>
              <w:t>従業員総数</w:t>
            </w:r>
          </w:p>
        </w:tc>
        <w:tc>
          <w:tcPr>
            <w:tcW w:w="7040" w:type="dxa"/>
            <w:vAlign w:val="center"/>
          </w:tcPr>
          <w:p w14:paraId="19A5DDD2" w14:textId="77777777" w:rsidR="00962C6F" w:rsidRDefault="00962C6F" w:rsidP="00962C6F"/>
        </w:tc>
      </w:tr>
      <w:tr w:rsidR="00962C6F" w14:paraId="4B65F851" w14:textId="77777777" w:rsidTr="00962C6F">
        <w:trPr>
          <w:trHeight w:val="1314"/>
        </w:trPr>
        <w:tc>
          <w:tcPr>
            <w:tcW w:w="2496" w:type="dxa"/>
            <w:vAlign w:val="center"/>
          </w:tcPr>
          <w:p w14:paraId="265DA07F" w14:textId="04647115" w:rsidR="00962C6F" w:rsidRDefault="00962C6F" w:rsidP="00962C6F">
            <w:r>
              <w:rPr>
                <w:rFonts w:hint="eastAsia"/>
              </w:rPr>
              <w:t>事業登録</w:t>
            </w:r>
          </w:p>
        </w:tc>
        <w:tc>
          <w:tcPr>
            <w:tcW w:w="7040" w:type="dxa"/>
            <w:vAlign w:val="center"/>
          </w:tcPr>
          <w:p w14:paraId="70E2E487" w14:textId="77777777" w:rsidR="00962C6F" w:rsidRDefault="00962C6F" w:rsidP="00962C6F"/>
        </w:tc>
      </w:tr>
      <w:tr w:rsidR="00962C6F" w14:paraId="0ABBF40C" w14:textId="77777777" w:rsidTr="00962C6F">
        <w:trPr>
          <w:trHeight w:val="1314"/>
        </w:trPr>
        <w:tc>
          <w:tcPr>
            <w:tcW w:w="2496" w:type="dxa"/>
            <w:vAlign w:val="center"/>
          </w:tcPr>
          <w:p w14:paraId="0B6781CD" w14:textId="61228DD9" w:rsidR="00962C6F" w:rsidRDefault="00962C6F" w:rsidP="00962C6F">
            <w:r>
              <w:rPr>
                <w:rFonts w:hint="eastAsia"/>
              </w:rPr>
              <w:t>事業概要</w:t>
            </w:r>
          </w:p>
        </w:tc>
        <w:tc>
          <w:tcPr>
            <w:tcW w:w="7040" w:type="dxa"/>
            <w:vAlign w:val="center"/>
          </w:tcPr>
          <w:p w14:paraId="1CEB522B" w14:textId="77777777" w:rsidR="00962C6F" w:rsidRDefault="00962C6F" w:rsidP="00962C6F"/>
        </w:tc>
      </w:tr>
    </w:tbl>
    <w:p w14:paraId="6C630647" w14:textId="59EFCF96" w:rsidR="00326AC4" w:rsidRPr="00962C6F" w:rsidRDefault="00962C6F" w:rsidP="00326AC4">
      <w:pPr>
        <w:rPr>
          <w:sz w:val="18"/>
          <w:szCs w:val="18"/>
        </w:rPr>
      </w:pPr>
      <w:r w:rsidRPr="00962C6F">
        <w:rPr>
          <w:rFonts w:hint="eastAsia"/>
          <w:sz w:val="18"/>
          <w:szCs w:val="18"/>
        </w:rPr>
        <w:t>注１）詳細については、別紙任意様式可</w:t>
      </w:r>
    </w:p>
    <w:p w14:paraId="75B96422" w14:textId="60F51D9A" w:rsidR="00962C6F" w:rsidRDefault="00962C6F" w:rsidP="00326AC4">
      <w:pPr>
        <w:rPr>
          <w:sz w:val="18"/>
          <w:szCs w:val="18"/>
        </w:rPr>
      </w:pPr>
      <w:r w:rsidRPr="00962C6F">
        <w:rPr>
          <w:rFonts w:hint="eastAsia"/>
          <w:sz w:val="18"/>
          <w:szCs w:val="18"/>
        </w:rPr>
        <w:t>注２）会社概要が確認できるパンフレット等があれば添付してください。</w:t>
      </w:r>
    </w:p>
    <w:p w14:paraId="367D86F8" w14:textId="37716E61" w:rsidR="003E48E3" w:rsidRPr="00962C6F" w:rsidRDefault="003E48E3" w:rsidP="00326AC4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注３）共同企業体で提案する場合は、構成員ごとに作成してください。</w:t>
      </w:r>
      <w:bookmarkStart w:id="0" w:name="_GoBack"/>
      <w:bookmarkEnd w:id="0"/>
    </w:p>
    <w:sectPr w:rsidR="003E48E3" w:rsidRPr="00962C6F" w:rsidSect="0060514E">
      <w:headerReference w:type="default" r:id="rId6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71D09" w14:textId="77777777" w:rsidR="00346ABA" w:rsidRDefault="00346ABA" w:rsidP="00346ABA">
      <w:r>
        <w:separator/>
      </w:r>
    </w:p>
  </w:endnote>
  <w:endnote w:type="continuationSeparator" w:id="0">
    <w:p w14:paraId="6C3FAADF" w14:textId="77777777" w:rsidR="00346ABA" w:rsidRDefault="00346ABA" w:rsidP="0034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0A8C2" w14:textId="77777777" w:rsidR="00346ABA" w:rsidRDefault="00346ABA" w:rsidP="00346ABA">
      <w:r>
        <w:separator/>
      </w:r>
    </w:p>
  </w:footnote>
  <w:footnote w:type="continuationSeparator" w:id="0">
    <w:p w14:paraId="09E8690A" w14:textId="77777777" w:rsidR="00346ABA" w:rsidRDefault="00346ABA" w:rsidP="0034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2E6E5" w14:textId="6A9874EF" w:rsidR="000513AC" w:rsidRDefault="000513AC">
    <w:pPr>
      <w:pStyle w:val="a3"/>
    </w:pPr>
    <w:r>
      <w:rPr>
        <w:rFonts w:hint="eastAsia"/>
      </w:rPr>
      <w:t>様式</w:t>
    </w:r>
    <w:r w:rsidR="00962C6F"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7B"/>
    <w:rsid w:val="000513AC"/>
    <w:rsid w:val="0013467B"/>
    <w:rsid w:val="002752BE"/>
    <w:rsid w:val="00326AC4"/>
    <w:rsid w:val="00346ABA"/>
    <w:rsid w:val="00373B20"/>
    <w:rsid w:val="003E48E3"/>
    <w:rsid w:val="00433AD5"/>
    <w:rsid w:val="00556182"/>
    <w:rsid w:val="0060514E"/>
    <w:rsid w:val="00962C6F"/>
    <w:rsid w:val="00AE4584"/>
    <w:rsid w:val="00EB3BA4"/>
    <w:rsid w:val="00ED5394"/>
    <w:rsid w:val="00EE193E"/>
    <w:rsid w:val="00F9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A2EF6"/>
  <w15:chartTrackingRefBased/>
  <w15:docId w15:val="{6D63A95A-7EC3-4E9D-8975-01E151E5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ABA"/>
  </w:style>
  <w:style w:type="paragraph" w:styleId="a5">
    <w:name w:val="footer"/>
    <w:basedOn w:val="a"/>
    <w:link w:val="a6"/>
    <w:uiPriority w:val="99"/>
    <w:unhideWhenUsed/>
    <w:rsid w:val="00346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ABA"/>
  </w:style>
  <w:style w:type="table" w:styleId="a7">
    <w:name w:val="Table Grid"/>
    <w:basedOn w:val="a1"/>
    <w:uiPriority w:val="39"/>
    <w:rsid w:val="0034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2023-10-12T07:28:00Z</dcterms:created>
  <dcterms:modified xsi:type="dcterms:W3CDTF">2023-12-07T23:43:00Z</dcterms:modified>
</cp:coreProperties>
</file>